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EDF2D" w14:textId="77777777" w:rsidR="003C36C6" w:rsidRPr="000215F5" w:rsidRDefault="003C36C6" w:rsidP="000215F5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5F5">
        <w:rPr>
          <w:rFonts w:ascii="Times New Roman" w:hAnsi="Times New Roman"/>
          <w:sz w:val="28"/>
          <w:szCs w:val="28"/>
          <w:lang w:eastAsia="ru-RU"/>
        </w:rPr>
        <w:t>Уважаемые родители (законные представители)</w:t>
      </w:r>
    </w:p>
    <w:p w14:paraId="2AF478B9" w14:textId="77777777" w:rsidR="003C36C6" w:rsidRPr="000215F5" w:rsidRDefault="003C36C6" w:rsidP="000215F5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5F5">
        <w:rPr>
          <w:rFonts w:ascii="Times New Roman" w:hAnsi="Times New Roman"/>
          <w:sz w:val="28"/>
          <w:szCs w:val="28"/>
          <w:lang w:eastAsia="ru-RU"/>
        </w:rPr>
        <w:t>вновь поступающих детей!</w:t>
      </w:r>
    </w:p>
    <w:p w14:paraId="7FC80D98" w14:textId="77777777" w:rsidR="003C36C6" w:rsidRDefault="003C36C6" w:rsidP="000215F5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BE8FDB" w14:textId="0FA3DB19" w:rsidR="003C36C6" w:rsidRPr="006E0D9B" w:rsidRDefault="003C36C6" w:rsidP="000215F5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 xml:space="preserve">              Поздравляем Вас с зачислением </w:t>
      </w:r>
      <w:r w:rsidR="00800526">
        <w:rPr>
          <w:rFonts w:ascii="Times New Roman" w:hAnsi="Times New Roman"/>
          <w:sz w:val="24"/>
          <w:szCs w:val="24"/>
          <w:lang w:eastAsia="ru-RU"/>
        </w:rPr>
        <w:t xml:space="preserve">вашего ребенка </w:t>
      </w:r>
      <w:r w:rsidR="00800526" w:rsidRPr="006E0D9B">
        <w:rPr>
          <w:rFonts w:ascii="Times New Roman" w:hAnsi="Times New Roman"/>
          <w:sz w:val="24"/>
          <w:szCs w:val="24"/>
          <w:lang w:eastAsia="ru-RU"/>
        </w:rPr>
        <w:t>в</w:t>
      </w:r>
      <w:r w:rsidRPr="006E0D9B">
        <w:rPr>
          <w:rFonts w:ascii="Times New Roman" w:hAnsi="Times New Roman"/>
          <w:sz w:val="24"/>
          <w:szCs w:val="24"/>
          <w:lang w:eastAsia="ru-RU"/>
        </w:rPr>
        <w:t xml:space="preserve"> наш детский сад! </w:t>
      </w:r>
    </w:p>
    <w:p w14:paraId="01A1A658" w14:textId="68CAFBC5" w:rsidR="003C36C6" w:rsidRPr="00800526" w:rsidRDefault="003C36C6" w:rsidP="000215F5">
      <w:pPr>
        <w:pStyle w:val="a5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 xml:space="preserve">      Для поступления Вам необходимо подготовить и предоставить следующие документы:</w:t>
      </w:r>
      <w:r w:rsidR="0080052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00526" w:rsidRPr="00800526">
        <w:rPr>
          <w:rFonts w:ascii="Times New Roman" w:hAnsi="Times New Roman"/>
          <w:i/>
          <w:sz w:val="24"/>
          <w:szCs w:val="24"/>
          <w:lang w:eastAsia="ru-RU"/>
        </w:rPr>
        <w:t>(дату не ставить)</w:t>
      </w:r>
    </w:p>
    <w:p w14:paraId="31773305" w14:textId="77777777" w:rsidR="00770DEE" w:rsidRPr="006E0D9B" w:rsidRDefault="003D7E46" w:rsidP="003D7E4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з</w:t>
      </w:r>
      <w:r w:rsidR="00770DEE" w:rsidRPr="006E0D9B">
        <w:rPr>
          <w:rFonts w:ascii="Times New Roman" w:hAnsi="Times New Roman"/>
          <w:sz w:val="24"/>
          <w:szCs w:val="24"/>
          <w:lang w:eastAsia="ru-RU"/>
        </w:rPr>
        <w:t>аявление о приеме;</w:t>
      </w:r>
    </w:p>
    <w:p w14:paraId="44ED115F" w14:textId="62865399" w:rsidR="00770DEE" w:rsidRPr="006E0D9B" w:rsidRDefault="003D7E46" w:rsidP="003D7E4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д</w:t>
      </w:r>
      <w:r w:rsidR="00770DEE" w:rsidRPr="006E0D9B">
        <w:rPr>
          <w:rFonts w:ascii="Times New Roman" w:hAnsi="Times New Roman"/>
          <w:sz w:val="24"/>
          <w:szCs w:val="24"/>
          <w:lang w:eastAsia="ru-RU"/>
        </w:rPr>
        <w:t>оговор (при поступлении) – 2 экземпляра;</w:t>
      </w:r>
    </w:p>
    <w:p w14:paraId="4C141332" w14:textId="77777777" w:rsidR="00770DEE" w:rsidRPr="006E0D9B" w:rsidRDefault="003D7E46" w:rsidP="003D7E4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з</w:t>
      </w:r>
      <w:r w:rsidR="00770DEE" w:rsidRPr="006E0D9B">
        <w:rPr>
          <w:rFonts w:ascii="Times New Roman" w:hAnsi="Times New Roman"/>
          <w:sz w:val="24"/>
          <w:szCs w:val="24"/>
          <w:lang w:eastAsia="ru-RU"/>
        </w:rPr>
        <w:t>аявление на компенсацию части родительской платы – 2 шт.;</w:t>
      </w:r>
    </w:p>
    <w:p w14:paraId="3A434B99" w14:textId="77777777" w:rsidR="00834C52" w:rsidRPr="006E0D9B" w:rsidRDefault="003D7E46" w:rsidP="003D7E4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с</w:t>
      </w:r>
      <w:r w:rsidR="00834C52" w:rsidRPr="006E0D9B">
        <w:rPr>
          <w:rFonts w:ascii="Times New Roman" w:hAnsi="Times New Roman"/>
          <w:sz w:val="24"/>
          <w:szCs w:val="24"/>
          <w:lang w:eastAsia="ru-RU"/>
        </w:rPr>
        <w:t>правка с места регистрации ребенка;</w:t>
      </w:r>
    </w:p>
    <w:p w14:paraId="42B7FD21" w14:textId="0A17F1B0" w:rsidR="003C36C6" w:rsidRPr="006E0D9B" w:rsidRDefault="003D7E46" w:rsidP="003D7E4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к</w:t>
      </w:r>
      <w:r w:rsidR="003C36C6" w:rsidRPr="006E0D9B">
        <w:rPr>
          <w:rFonts w:ascii="Times New Roman" w:hAnsi="Times New Roman"/>
          <w:sz w:val="24"/>
          <w:szCs w:val="24"/>
          <w:lang w:eastAsia="ru-RU"/>
        </w:rPr>
        <w:t xml:space="preserve">опия свидетельства о рождении ребенка </w:t>
      </w:r>
      <w:r w:rsidR="00800526">
        <w:rPr>
          <w:rFonts w:ascii="Times New Roman" w:hAnsi="Times New Roman"/>
          <w:sz w:val="24"/>
          <w:szCs w:val="24"/>
          <w:lang w:eastAsia="ru-RU"/>
        </w:rPr>
        <w:t>2</w:t>
      </w:r>
      <w:r w:rsidRPr="006E0D9B">
        <w:rPr>
          <w:rFonts w:ascii="Times New Roman" w:hAnsi="Times New Roman"/>
          <w:sz w:val="24"/>
          <w:szCs w:val="24"/>
          <w:lang w:eastAsia="ru-RU"/>
        </w:rPr>
        <w:t xml:space="preserve"> шт.</w:t>
      </w:r>
      <w:r w:rsidR="003C36C6" w:rsidRPr="006E0D9B">
        <w:rPr>
          <w:rFonts w:ascii="Times New Roman" w:hAnsi="Times New Roman"/>
          <w:sz w:val="24"/>
          <w:szCs w:val="24"/>
          <w:lang w:eastAsia="ru-RU"/>
        </w:rPr>
        <w:t>;</w:t>
      </w:r>
    </w:p>
    <w:p w14:paraId="2776BEF2" w14:textId="1A566BF4" w:rsidR="003C36C6" w:rsidRPr="006E0D9B" w:rsidRDefault="003D7E46" w:rsidP="003D7E4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к</w:t>
      </w:r>
      <w:r w:rsidR="003C36C6" w:rsidRPr="006E0D9B">
        <w:rPr>
          <w:rFonts w:ascii="Times New Roman" w:hAnsi="Times New Roman"/>
          <w:sz w:val="24"/>
          <w:szCs w:val="24"/>
          <w:lang w:eastAsia="ru-RU"/>
        </w:rPr>
        <w:t>опия паспорта одного из родителей</w:t>
      </w:r>
      <w:r w:rsidR="00834C52" w:rsidRPr="006E0D9B">
        <w:rPr>
          <w:rFonts w:ascii="Times New Roman" w:hAnsi="Times New Roman"/>
          <w:sz w:val="24"/>
          <w:szCs w:val="24"/>
          <w:lang w:eastAsia="ru-RU"/>
        </w:rPr>
        <w:t xml:space="preserve">, на которого будет оформляться компенсация части </w:t>
      </w:r>
      <w:r w:rsidR="00800526" w:rsidRPr="006E0D9B">
        <w:rPr>
          <w:rFonts w:ascii="Times New Roman" w:hAnsi="Times New Roman"/>
          <w:sz w:val="24"/>
          <w:szCs w:val="24"/>
          <w:lang w:eastAsia="ru-RU"/>
        </w:rPr>
        <w:t>родительской (</w:t>
      </w:r>
      <w:r w:rsidR="003C36C6" w:rsidRPr="006E0D9B">
        <w:rPr>
          <w:rFonts w:ascii="Times New Roman" w:hAnsi="Times New Roman"/>
          <w:sz w:val="24"/>
          <w:szCs w:val="24"/>
          <w:lang w:eastAsia="ru-RU"/>
        </w:rPr>
        <w:t>первая страница и страница с местом регистрации);</w:t>
      </w:r>
    </w:p>
    <w:p w14:paraId="1188093B" w14:textId="77777777" w:rsidR="003C36C6" w:rsidRPr="006E0D9B" w:rsidRDefault="003D7E46" w:rsidP="003D7E4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к</w:t>
      </w:r>
      <w:r w:rsidR="003C36C6" w:rsidRPr="006E0D9B">
        <w:rPr>
          <w:rFonts w:ascii="Times New Roman" w:hAnsi="Times New Roman"/>
          <w:sz w:val="24"/>
          <w:szCs w:val="24"/>
          <w:lang w:eastAsia="ru-RU"/>
        </w:rPr>
        <w:t>опия медицинского полиса</w:t>
      </w:r>
      <w:r w:rsidR="00834C52" w:rsidRPr="006E0D9B">
        <w:rPr>
          <w:rFonts w:ascii="Times New Roman" w:hAnsi="Times New Roman"/>
          <w:sz w:val="24"/>
          <w:szCs w:val="24"/>
          <w:lang w:eastAsia="ru-RU"/>
        </w:rPr>
        <w:t xml:space="preserve"> ребенка</w:t>
      </w:r>
      <w:r w:rsidR="003C36C6" w:rsidRPr="006E0D9B">
        <w:rPr>
          <w:rFonts w:ascii="Times New Roman" w:hAnsi="Times New Roman"/>
          <w:sz w:val="24"/>
          <w:szCs w:val="24"/>
          <w:lang w:eastAsia="ru-RU"/>
        </w:rPr>
        <w:t>;</w:t>
      </w:r>
    </w:p>
    <w:p w14:paraId="2AD6E291" w14:textId="77777777" w:rsidR="003D7E46" w:rsidRPr="006E0D9B" w:rsidRDefault="003D7E46" w:rsidP="003D7E4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к</w:t>
      </w:r>
      <w:r w:rsidR="003C36C6" w:rsidRPr="006E0D9B">
        <w:rPr>
          <w:rFonts w:ascii="Times New Roman" w:hAnsi="Times New Roman"/>
          <w:sz w:val="24"/>
          <w:szCs w:val="24"/>
          <w:lang w:eastAsia="ru-RU"/>
        </w:rPr>
        <w:t>опия СНИЛС</w:t>
      </w:r>
      <w:r w:rsidR="00834C52" w:rsidRPr="006E0D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0D9B">
        <w:rPr>
          <w:rFonts w:ascii="Times New Roman" w:hAnsi="Times New Roman"/>
          <w:sz w:val="24"/>
          <w:szCs w:val="24"/>
          <w:lang w:eastAsia="ru-RU"/>
        </w:rPr>
        <w:t>ребенка - 2 шт.;</w:t>
      </w:r>
    </w:p>
    <w:p w14:paraId="10BEAF1E" w14:textId="605B4FB3" w:rsidR="003C36C6" w:rsidRPr="006E0D9B" w:rsidRDefault="003D7E46" w:rsidP="003D7E4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 xml:space="preserve">копия СНИЛС </w:t>
      </w:r>
      <w:r w:rsidR="00834C52" w:rsidRPr="006E0D9B">
        <w:rPr>
          <w:rFonts w:ascii="Times New Roman" w:hAnsi="Times New Roman"/>
          <w:sz w:val="24"/>
          <w:szCs w:val="24"/>
          <w:lang w:eastAsia="ru-RU"/>
        </w:rPr>
        <w:t>родителя, на которого будет оформляться</w:t>
      </w:r>
      <w:r w:rsidRPr="006E0D9B">
        <w:rPr>
          <w:rFonts w:ascii="Times New Roman" w:hAnsi="Times New Roman"/>
          <w:sz w:val="24"/>
          <w:szCs w:val="24"/>
          <w:lang w:eastAsia="ru-RU"/>
        </w:rPr>
        <w:t xml:space="preserve"> компенсация части родительской</w:t>
      </w:r>
      <w:r w:rsidR="006E0D9B" w:rsidRPr="006E0D9B">
        <w:rPr>
          <w:rFonts w:ascii="Times New Roman" w:hAnsi="Times New Roman"/>
          <w:sz w:val="24"/>
          <w:szCs w:val="24"/>
          <w:lang w:eastAsia="ru-RU"/>
        </w:rPr>
        <w:t>;</w:t>
      </w:r>
    </w:p>
    <w:p w14:paraId="2F9636CA" w14:textId="5E700529" w:rsidR="006E0D9B" w:rsidRPr="006E0D9B" w:rsidRDefault="00800526" w:rsidP="003D7E4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копия заключения </w:t>
      </w:r>
      <w:r w:rsidR="006E0D9B" w:rsidRPr="006E0D9B">
        <w:rPr>
          <w:rFonts w:ascii="Times New Roman" w:hAnsi="Times New Roman"/>
          <w:sz w:val="24"/>
          <w:szCs w:val="24"/>
          <w:lang w:eastAsia="ru-RU"/>
        </w:rPr>
        <w:t>ПМПК (</w:t>
      </w:r>
      <w:r>
        <w:rPr>
          <w:rFonts w:ascii="Times New Roman" w:hAnsi="Times New Roman"/>
          <w:sz w:val="24"/>
          <w:szCs w:val="24"/>
          <w:lang w:eastAsia="ru-RU"/>
        </w:rPr>
        <w:t>при наличии</w:t>
      </w:r>
      <w:r w:rsidR="006E0D9B" w:rsidRPr="006E0D9B">
        <w:rPr>
          <w:rFonts w:ascii="Times New Roman" w:hAnsi="Times New Roman"/>
          <w:sz w:val="24"/>
          <w:szCs w:val="24"/>
          <w:lang w:eastAsia="ru-RU"/>
        </w:rPr>
        <w:t xml:space="preserve">) – 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="006E0D9B" w:rsidRPr="006E0D9B">
        <w:rPr>
          <w:rFonts w:ascii="Times New Roman" w:hAnsi="Times New Roman"/>
          <w:sz w:val="24"/>
          <w:szCs w:val="24"/>
          <w:lang w:eastAsia="ru-RU"/>
        </w:rPr>
        <w:t xml:space="preserve"> шт</w:t>
      </w:r>
      <w:r w:rsidR="006E0D9B">
        <w:rPr>
          <w:rFonts w:ascii="Times New Roman" w:hAnsi="Times New Roman"/>
          <w:sz w:val="24"/>
          <w:szCs w:val="24"/>
          <w:lang w:eastAsia="ru-RU"/>
        </w:rPr>
        <w:t>.</w:t>
      </w:r>
      <w:r w:rsidR="006E0D9B" w:rsidRPr="006E0D9B">
        <w:rPr>
          <w:rFonts w:ascii="Times New Roman" w:hAnsi="Times New Roman"/>
          <w:sz w:val="24"/>
          <w:szCs w:val="24"/>
          <w:lang w:eastAsia="ru-RU"/>
        </w:rPr>
        <w:t>;</w:t>
      </w:r>
    </w:p>
    <w:p w14:paraId="042D3E8D" w14:textId="583167EA" w:rsidR="006E0D9B" w:rsidRPr="006E0D9B" w:rsidRDefault="006E0D9B" w:rsidP="003D7E4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 xml:space="preserve">копия справки об инвалидности ребенка и копия ИПРА (при наличии) – </w:t>
      </w:r>
      <w:r w:rsidR="00800526">
        <w:rPr>
          <w:rFonts w:ascii="Times New Roman" w:hAnsi="Times New Roman"/>
          <w:sz w:val="24"/>
          <w:szCs w:val="24"/>
          <w:lang w:eastAsia="ru-RU"/>
        </w:rPr>
        <w:t>1</w:t>
      </w:r>
      <w:r w:rsidRPr="006E0D9B">
        <w:rPr>
          <w:rFonts w:ascii="Times New Roman" w:hAnsi="Times New Roman"/>
          <w:sz w:val="24"/>
          <w:szCs w:val="24"/>
          <w:lang w:eastAsia="ru-RU"/>
        </w:rPr>
        <w:t xml:space="preserve"> шт.</w:t>
      </w:r>
    </w:p>
    <w:p w14:paraId="6554D63B" w14:textId="77777777" w:rsidR="006E0D9B" w:rsidRDefault="006E0D9B" w:rsidP="003D7E46">
      <w:pPr>
        <w:pStyle w:val="a5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E50CE96" w14:textId="0890842A" w:rsidR="003C36C6" w:rsidRPr="006E0D9B" w:rsidRDefault="003D7E46" w:rsidP="003D7E46">
      <w:pPr>
        <w:pStyle w:val="a5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Для оформления медицинской карты ребенка п</w:t>
      </w:r>
      <w:r w:rsidR="003C36C6" w:rsidRPr="006E0D9B">
        <w:rPr>
          <w:rFonts w:ascii="Times New Roman" w:hAnsi="Times New Roman"/>
          <w:sz w:val="24"/>
          <w:szCs w:val="24"/>
          <w:lang w:eastAsia="ru-RU"/>
        </w:rPr>
        <w:t>редос</w:t>
      </w:r>
      <w:r w:rsidR="00800526">
        <w:rPr>
          <w:rFonts w:ascii="Times New Roman" w:hAnsi="Times New Roman"/>
          <w:sz w:val="24"/>
          <w:szCs w:val="24"/>
          <w:lang w:eastAsia="ru-RU"/>
        </w:rPr>
        <w:t xml:space="preserve">тавляется чистая общая тетрадь </w:t>
      </w:r>
      <w:r w:rsidR="003C36C6" w:rsidRPr="006E0D9B">
        <w:rPr>
          <w:rFonts w:ascii="Times New Roman" w:hAnsi="Times New Roman"/>
          <w:sz w:val="24"/>
          <w:szCs w:val="24"/>
          <w:lang w:eastAsia="ru-RU"/>
        </w:rPr>
        <w:t>в клет</w:t>
      </w:r>
      <w:r w:rsidR="00800526">
        <w:rPr>
          <w:rFonts w:ascii="Times New Roman" w:hAnsi="Times New Roman"/>
          <w:sz w:val="24"/>
          <w:szCs w:val="24"/>
          <w:lang w:eastAsia="ru-RU"/>
        </w:rPr>
        <w:t>очку, 96 листов</w:t>
      </w:r>
      <w:bookmarkStart w:id="0" w:name="_GoBack"/>
      <w:bookmarkEnd w:id="0"/>
      <w:r w:rsidR="003C36C6" w:rsidRPr="006E0D9B">
        <w:rPr>
          <w:rFonts w:ascii="Times New Roman" w:hAnsi="Times New Roman"/>
          <w:sz w:val="24"/>
          <w:szCs w:val="24"/>
          <w:lang w:eastAsia="ru-RU"/>
        </w:rPr>
        <w:t>.</w:t>
      </w:r>
    </w:p>
    <w:p w14:paraId="7D1255A3" w14:textId="704FD290" w:rsidR="003D7E46" w:rsidRPr="006E0D9B" w:rsidRDefault="003C36C6" w:rsidP="000215F5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 xml:space="preserve">    Родители имеют право на получение компенсации части платы, взимаемой с родителей (законных </w:t>
      </w:r>
      <w:r w:rsidR="00800526" w:rsidRPr="006E0D9B">
        <w:rPr>
          <w:rFonts w:ascii="Times New Roman" w:hAnsi="Times New Roman"/>
          <w:sz w:val="24"/>
          <w:szCs w:val="24"/>
          <w:lang w:eastAsia="ru-RU"/>
        </w:rPr>
        <w:t>представителей) за</w:t>
      </w:r>
      <w:r w:rsidRPr="006E0D9B">
        <w:rPr>
          <w:rFonts w:ascii="Times New Roman" w:hAnsi="Times New Roman"/>
          <w:sz w:val="24"/>
          <w:szCs w:val="24"/>
          <w:lang w:eastAsia="ru-RU"/>
        </w:rPr>
        <w:t xml:space="preserve"> содержание ребенка в </w:t>
      </w:r>
      <w:r w:rsidR="003D7E46" w:rsidRPr="006E0D9B">
        <w:rPr>
          <w:rFonts w:ascii="Times New Roman" w:hAnsi="Times New Roman"/>
          <w:sz w:val="24"/>
          <w:szCs w:val="24"/>
          <w:lang w:eastAsia="ru-RU"/>
        </w:rPr>
        <w:t>детском саду</w:t>
      </w:r>
      <w:r w:rsidRPr="006E0D9B">
        <w:rPr>
          <w:rFonts w:ascii="Times New Roman" w:hAnsi="Times New Roman"/>
          <w:sz w:val="24"/>
          <w:szCs w:val="24"/>
          <w:lang w:eastAsia="ru-RU"/>
        </w:rPr>
        <w:t xml:space="preserve"> в порядке, установленном законодательными и иными нормативными и правовыми актами Российской Федерации и Администрации Петрозаводского городского округа.</w:t>
      </w:r>
    </w:p>
    <w:p w14:paraId="75D48179" w14:textId="77777777" w:rsidR="006E0D9B" w:rsidRDefault="006E0D9B" w:rsidP="003D7E46">
      <w:pPr>
        <w:pStyle w:val="a5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36C45E0" w14:textId="09E3738C" w:rsidR="003C36C6" w:rsidRPr="006E0D9B" w:rsidRDefault="003C36C6" w:rsidP="003D7E46">
      <w:pPr>
        <w:pStyle w:val="a5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Размер компенсации оплаты за содержание ребенка в детском саду составляет:</w:t>
      </w:r>
    </w:p>
    <w:p w14:paraId="2BC17F5D" w14:textId="77777777" w:rsidR="003C36C6" w:rsidRPr="006E0D9B" w:rsidRDefault="003C36C6" w:rsidP="003D7E4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20 % - на первого ребенка;</w:t>
      </w:r>
    </w:p>
    <w:p w14:paraId="393FD639" w14:textId="77777777" w:rsidR="003C36C6" w:rsidRPr="006E0D9B" w:rsidRDefault="003C36C6" w:rsidP="003D7E4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50 % - на второго ребенка;</w:t>
      </w:r>
    </w:p>
    <w:p w14:paraId="610A0E77" w14:textId="77777777" w:rsidR="003C36C6" w:rsidRPr="006E0D9B" w:rsidRDefault="003C36C6" w:rsidP="003D7E4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70 % - на третьего и последующих детей в семье.</w:t>
      </w:r>
    </w:p>
    <w:p w14:paraId="59D9C930" w14:textId="77777777" w:rsidR="003C36C6" w:rsidRPr="006E0D9B" w:rsidRDefault="003C36C6" w:rsidP="000215F5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 xml:space="preserve">    При этом при назначении компенсации за второго и третьего ребенка в составе семьи учитыва</w:t>
      </w:r>
      <w:r w:rsidR="003D7E46" w:rsidRPr="006E0D9B">
        <w:rPr>
          <w:rFonts w:ascii="Times New Roman" w:hAnsi="Times New Roman"/>
          <w:sz w:val="24"/>
          <w:szCs w:val="24"/>
          <w:lang w:eastAsia="ru-RU"/>
        </w:rPr>
        <w:t>ются</w:t>
      </w:r>
      <w:r w:rsidRPr="006E0D9B">
        <w:rPr>
          <w:rFonts w:ascii="Times New Roman" w:hAnsi="Times New Roman"/>
          <w:sz w:val="24"/>
          <w:szCs w:val="24"/>
          <w:lang w:eastAsia="ru-RU"/>
        </w:rPr>
        <w:t xml:space="preserve"> дети в возрасте до 18 лет. </w:t>
      </w:r>
    </w:p>
    <w:p w14:paraId="13082E1A" w14:textId="77777777" w:rsidR="003C36C6" w:rsidRPr="006E0D9B" w:rsidRDefault="003C36C6" w:rsidP="000215F5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 xml:space="preserve">     Для того чтобы получить компенсацию, одному из родителей необходимо предоставить в детский сад следующие документы:</w:t>
      </w:r>
    </w:p>
    <w:p w14:paraId="3BDD51FE" w14:textId="62C8613E" w:rsidR="003C36C6" w:rsidRPr="006E0D9B" w:rsidRDefault="003D7E46" w:rsidP="003D7E46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заявление</w:t>
      </w:r>
      <w:r w:rsidR="003C36C6" w:rsidRPr="006E0D9B">
        <w:rPr>
          <w:rFonts w:ascii="Times New Roman" w:hAnsi="Times New Roman"/>
          <w:sz w:val="24"/>
          <w:szCs w:val="24"/>
          <w:lang w:eastAsia="ru-RU"/>
        </w:rPr>
        <w:t xml:space="preserve"> на перечислении компенсации (от одного из </w:t>
      </w:r>
      <w:r w:rsidR="00800526" w:rsidRPr="006E0D9B">
        <w:rPr>
          <w:rFonts w:ascii="Times New Roman" w:hAnsi="Times New Roman"/>
          <w:sz w:val="24"/>
          <w:szCs w:val="24"/>
          <w:lang w:eastAsia="ru-RU"/>
        </w:rPr>
        <w:t>родителей) -</w:t>
      </w:r>
      <w:r w:rsidRPr="006E0D9B">
        <w:rPr>
          <w:rFonts w:ascii="Times New Roman" w:hAnsi="Times New Roman"/>
          <w:sz w:val="24"/>
          <w:szCs w:val="24"/>
          <w:lang w:eastAsia="ru-RU"/>
        </w:rPr>
        <w:t xml:space="preserve"> 2 шт.;</w:t>
      </w:r>
    </w:p>
    <w:p w14:paraId="349F601B" w14:textId="77777777" w:rsidR="003C36C6" w:rsidRPr="006E0D9B" w:rsidRDefault="003D7E46" w:rsidP="003D7E46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копия</w:t>
      </w:r>
      <w:r w:rsidR="003C36C6" w:rsidRPr="006E0D9B">
        <w:rPr>
          <w:rFonts w:ascii="Times New Roman" w:hAnsi="Times New Roman"/>
          <w:sz w:val="24"/>
          <w:szCs w:val="24"/>
          <w:lang w:eastAsia="ru-RU"/>
        </w:rPr>
        <w:t xml:space="preserve"> свидетельства о рождении детей, входящих в состав семьи (не старше 18 лет)</w:t>
      </w:r>
      <w:r w:rsidRPr="006E0D9B">
        <w:rPr>
          <w:rFonts w:ascii="Times New Roman" w:hAnsi="Times New Roman"/>
          <w:sz w:val="24"/>
          <w:szCs w:val="24"/>
          <w:lang w:eastAsia="ru-RU"/>
        </w:rPr>
        <w:t xml:space="preserve"> - 2 шт.</w:t>
      </w:r>
      <w:r w:rsidR="003C36C6" w:rsidRPr="006E0D9B">
        <w:rPr>
          <w:rFonts w:ascii="Times New Roman" w:hAnsi="Times New Roman"/>
          <w:sz w:val="24"/>
          <w:szCs w:val="24"/>
          <w:lang w:eastAsia="ru-RU"/>
        </w:rPr>
        <w:t>;</w:t>
      </w:r>
    </w:p>
    <w:p w14:paraId="57C624DE" w14:textId="7477F7F4" w:rsidR="006E0D9B" w:rsidRPr="006E0D9B" w:rsidRDefault="003D7E46" w:rsidP="00244023">
      <w:pPr>
        <w:pStyle w:val="a5"/>
        <w:numPr>
          <w:ilvl w:val="0"/>
          <w:numId w:val="5"/>
        </w:numPr>
        <w:jc w:val="both"/>
        <w:rPr>
          <w:sz w:val="20"/>
          <w:szCs w:val="20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б</w:t>
      </w:r>
      <w:r w:rsidR="00834C52" w:rsidRPr="006E0D9B">
        <w:rPr>
          <w:rFonts w:ascii="Times New Roman" w:hAnsi="Times New Roman"/>
          <w:sz w:val="24"/>
          <w:szCs w:val="24"/>
          <w:lang w:eastAsia="ru-RU"/>
        </w:rPr>
        <w:t>анковские реквизиты, на которые будет перечисляться компенсация части родительской платы - 2 шт</w:t>
      </w:r>
      <w:r w:rsidRPr="006E0D9B">
        <w:rPr>
          <w:rFonts w:ascii="Times New Roman" w:hAnsi="Times New Roman"/>
          <w:sz w:val="24"/>
          <w:szCs w:val="24"/>
          <w:lang w:eastAsia="ru-RU"/>
        </w:rPr>
        <w:t>.</w:t>
      </w:r>
      <w:r w:rsidR="00834C52" w:rsidRPr="006E0D9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AE4FE87" w14:textId="25B97B91" w:rsidR="003C36C6" w:rsidRPr="006E0D9B" w:rsidRDefault="003C36C6" w:rsidP="006E0D9B">
      <w:pPr>
        <w:pStyle w:val="a5"/>
        <w:ind w:left="720"/>
        <w:jc w:val="both"/>
        <w:rPr>
          <w:sz w:val="20"/>
          <w:szCs w:val="20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br/>
        <w:t> </w:t>
      </w:r>
    </w:p>
    <w:sectPr w:rsidR="003C36C6" w:rsidRPr="006E0D9B" w:rsidSect="00770DEE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06F47"/>
    <w:multiLevelType w:val="hybridMultilevel"/>
    <w:tmpl w:val="A0CEAB9E"/>
    <w:lvl w:ilvl="0" w:tplc="C7C43B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A09D7"/>
    <w:multiLevelType w:val="hybridMultilevel"/>
    <w:tmpl w:val="444EFA26"/>
    <w:lvl w:ilvl="0" w:tplc="C7C43B1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1973FA"/>
    <w:multiLevelType w:val="hybridMultilevel"/>
    <w:tmpl w:val="EBA6D9C4"/>
    <w:lvl w:ilvl="0" w:tplc="C5FE188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E3691"/>
    <w:multiLevelType w:val="hybridMultilevel"/>
    <w:tmpl w:val="47D414D2"/>
    <w:lvl w:ilvl="0" w:tplc="65AC0A7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61917"/>
    <w:multiLevelType w:val="hybridMultilevel"/>
    <w:tmpl w:val="97041D14"/>
    <w:lvl w:ilvl="0" w:tplc="C7C43B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A650B1"/>
    <w:multiLevelType w:val="hybridMultilevel"/>
    <w:tmpl w:val="98AEF5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9A0"/>
    <w:rsid w:val="000215F5"/>
    <w:rsid w:val="00022B70"/>
    <w:rsid w:val="00197BC8"/>
    <w:rsid w:val="003C36C6"/>
    <w:rsid w:val="003C570C"/>
    <w:rsid w:val="003D7E46"/>
    <w:rsid w:val="00475440"/>
    <w:rsid w:val="004F29A0"/>
    <w:rsid w:val="006E0D9B"/>
    <w:rsid w:val="00770DEE"/>
    <w:rsid w:val="00800526"/>
    <w:rsid w:val="00834C52"/>
    <w:rsid w:val="00B95D71"/>
    <w:rsid w:val="00BD4B5A"/>
    <w:rsid w:val="00D55D38"/>
    <w:rsid w:val="00E0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C0CA6"/>
  <w15:docId w15:val="{79BEABB9-0786-46DB-85DE-802D2751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321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4F29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29A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4F29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4F29A0"/>
    <w:rPr>
      <w:rFonts w:cs="Times New Roman"/>
      <w:b/>
      <w:bCs/>
    </w:rPr>
  </w:style>
  <w:style w:type="paragraph" w:styleId="a5">
    <w:name w:val="No Spacing"/>
    <w:uiPriority w:val="99"/>
    <w:qFormat/>
    <w:rsid w:val="000215F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4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admin</cp:lastModifiedBy>
  <cp:revision>10</cp:revision>
  <dcterms:created xsi:type="dcterms:W3CDTF">2022-06-07T08:52:00Z</dcterms:created>
  <dcterms:modified xsi:type="dcterms:W3CDTF">2026-07-22T06:31:00Z</dcterms:modified>
</cp:coreProperties>
</file>